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2B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B5632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2B5632">
              <w:rPr>
                <w:sz w:val="24"/>
                <w:szCs w:val="24"/>
              </w:rPr>
              <w:t>февраля 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6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C150C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871" w:type="dxa"/>
          </w:tcPr>
          <w:p w:rsidR="00975A3A" w:rsidRDefault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975A3A" w:rsidRDefault="00C150C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37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C150C9">
        <w:rPr>
          <w:sz w:val="24"/>
          <w:szCs w:val="24"/>
        </w:rPr>
        <w:t>28 от 06.10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40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06B3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40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06B30">
              <w:rPr>
                <w:sz w:val="22"/>
                <w:szCs w:val="22"/>
              </w:rPr>
              <w:t>3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4F2F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C150C9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</w:tcPr>
          <w:p w:rsidR="00975A3A" w:rsidRDefault="00C150C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975A3A" w:rsidRDefault="0040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C150C9" w:rsidP="0040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406B30">
              <w:rPr>
                <w:sz w:val="22"/>
                <w:szCs w:val="22"/>
              </w:rPr>
              <w:t>1,4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C150C9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C150C9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06.10.2015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632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632">
            <w:pPr>
              <w:jc w:val="center"/>
              <w:rPr>
                <w:sz w:val="24"/>
                <w:szCs w:val="24"/>
              </w:rPr>
            </w:pPr>
            <w:r w:rsidRPr="002B5632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1.5pt;height:35.2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2B5632" w:rsidP="002B5632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E52B62A7-C1FD-47EA-A8EF-7821CDB3357D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BA" w:rsidRDefault="00E84ABA">
      <w:r>
        <w:separator/>
      </w:r>
    </w:p>
  </w:endnote>
  <w:endnote w:type="continuationSeparator" w:id="0">
    <w:p w:rsidR="00E84ABA" w:rsidRDefault="00E8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BA" w:rsidRDefault="00E84ABA">
      <w:r>
        <w:separator/>
      </w:r>
    </w:p>
  </w:footnote>
  <w:footnote w:type="continuationSeparator" w:id="0">
    <w:p w:rsidR="00E84ABA" w:rsidRDefault="00E84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24F2F"/>
    <w:rsid w:val="0016472A"/>
    <w:rsid w:val="001672C4"/>
    <w:rsid w:val="001954F5"/>
    <w:rsid w:val="001D08F0"/>
    <w:rsid w:val="00203942"/>
    <w:rsid w:val="002326A1"/>
    <w:rsid w:val="0023674F"/>
    <w:rsid w:val="00246E7C"/>
    <w:rsid w:val="0025382C"/>
    <w:rsid w:val="00264A0D"/>
    <w:rsid w:val="0029087B"/>
    <w:rsid w:val="002B5632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06B30"/>
    <w:rsid w:val="004263AF"/>
    <w:rsid w:val="00457384"/>
    <w:rsid w:val="004573B0"/>
    <w:rsid w:val="00464270"/>
    <w:rsid w:val="004700A3"/>
    <w:rsid w:val="00473542"/>
    <w:rsid w:val="004B3D4D"/>
    <w:rsid w:val="004C55D2"/>
    <w:rsid w:val="004E4694"/>
    <w:rsid w:val="005009D0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03874"/>
    <w:rsid w:val="00811021"/>
    <w:rsid w:val="00823826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B31DF"/>
    <w:rsid w:val="009B40EA"/>
    <w:rsid w:val="009D08F5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B313B"/>
    <w:rsid w:val="00AE5E47"/>
    <w:rsid w:val="00AF1ECE"/>
    <w:rsid w:val="00B11781"/>
    <w:rsid w:val="00B121EB"/>
    <w:rsid w:val="00B24A53"/>
    <w:rsid w:val="00B34847"/>
    <w:rsid w:val="00B561F7"/>
    <w:rsid w:val="00B56A81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84ABA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eKjFlfHahRn6kRH4IS3J2n6HGnHH+505746MPGUxQFE=</DigestValue>
    </Reference>
    <Reference URI="#idOfficeObject" Type="http://www.w3.org/2000/09/xmldsig#Object">
      <DigestMethod Algorithm="http://www.w3.org/2001/04/xmldsig-more#gostr3411"/>
      <DigestValue>O3exCr7Bnh50R4oGFFzdkeVXqaQjrYjSDBr5Sq2SaMA=</DigestValue>
    </Reference>
    <Reference URI="#idValidSigLnImg" Type="http://www.w3.org/2000/09/xmldsig#Object">
      <DigestMethod Algorithm="http://www.w3.org/2001/04/xmldsig-more#gostr3411"/>
      <DigestValue>ltDtq6fwIpdgqgqMGAzZIfSfH4lvxmYdryn7es+02f4=</DigestValue>
    </Reference>
    <Reference URI="#idInvalidSigLnImg" Type="http://www.w3.org/2000/09/xmldsig#Object">
      <DigestMethod Algorithm="http://www.w3.org/2001/04/xmldsig-more#gostr3411"/>
      <DigestValue>kaYOfR2oBUYIUNSQ1nHTp/SeqXa6lfMvbQs85F7yEV8=</DigestValue>
    </Reference>
  </SignedInfo>
  <SignatureValue>
    OxryM0TtXKJ1BW3btC0hOT/LgQADb5ut9nGecRzp87i2hDpBsF9LOpAo2ivZfSXFOXZyINUp
    wF+FOsxzDC25QQ==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pbfJyqGSu5VmheiQu8MfAEMsxjo=</DigestValue>
      </Reference>
      <Reference URI="/word/endnotes.xml?ContentType=application/vnd.openxmlformats-officedocument.wordprocessingml.endnotes+xml">
        <DigestMethod Algorithm="http://www.w3.org/2000/09/xmldsig#sha1"/>
        <DigestValue>NCT8VNpVcEC5EAwTMO60FLQ6VZU=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IDeyl21kluYpoEZwmVfAHJeAVcI=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arINRq88CkuWv9KDw1c0b1DRqYQ=</DigestValue>
      </Reference>
      <Reference URI="/word/settings.xml?ContentType=application/vnd.openxmlformats-officedocument.wordprocessingml.settings+xml">
        <DigestMethod Algorithm="http://www.w3.org/2000/09/xmldsig#sha1"/>
        <DigestValue>W5Q6lnCZEKvTePtFUHoxb9J7jUc=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2018-02-02T05:17:32Z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{E52B62A7-C1FD-47EA-A8EF-7821CDB3357D}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HQMAAAAAAQAAAMAhHQMMYHoCAAAAAAAAAAAAsQAAAP8AALAOAABs5RIA/Vnxd9gMAR5gvx0DAAAAALqENn6+hjZ+2AwBHjkAAAAI5hIAUd1hMgAAAADYDAEezAAAAGC/HQNh3WEy/yIA4FsgAMAJAAAAAAAAAN8BACAAAAggAACKAcTlEgDo5RIA2AwBH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YEADjHBQAABAASgcUFAAAAAAAAAABTAGkAZwBuAGEAdAB1AHIAZQBMAGkAbgBlAAAA7aRhMimkYTKQ1G4CxN6YMqBRUDMAAAQArNESAE4SZzJQnyEDU0JhMmsSZzLqno3rRNISAAEABAAAAAQAoNU/BQA/lgAAAAQAqNESAAAAajIAzcUFAMzFBUTSEgBE0hIAAQAEAAAABAAU0hIAAAAAAP/////Y0RIAFNISAF7najJTQmEyaOdqMlKdjesAABIAUJ8hA+DrawIAAAAAMAAAACjSEgAAAAAA7WFgMgAAAACABI8AAAAAAKDWbgIM0hIAkmBgMpTsaw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0DAAAAAAEAAADAIR0DDGB6AgAAAAAAAAAAALEAAAD/AACwDgAAbOUSAP1Z8XfYDAEeYL8dAwAAAAC6hDZ+voY2ftgMAR45AAAACOYSAFHdYTIAAAAA2AwBHswAAABgvx0DYd1hMv8iAOBbIADACQAAAAAAAADfAQAgAAAIIAAAigHE5RIA6OUSANgMAR5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2BAA4xwUAAAQAEoHFBQAAAAAAAAAAUwBpAGcAbgBhAHQAdQByAGUATABpAG4AZQAAAO2kYTIppGEykNRuAsTemDKgUVAzAAAEAKzREgBOEmcyUJ8hA1NCYTJrEmcy6p6N60TSEgABAAQAAAAEAKDVPwUAP5YAAAAEAKjREgAAAGoyAM3FBQDMxQVE0hIARNISAAEABAAAAAQAFNISAAAAAAD/////2NESABTSEgBe52oyU0JhMmjnajJSnY3rAAASAFCfIQPg62sCAAAAADAAAAAo0hIAAAAAAO1hYDIAAAAAgASPAAAAAACg1m4CDNISAJJgYDKU7Gs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JJpsAggAAAAYmmwCAQAAAAAFAKCbAAAAoNASAPVTbTIAAAAA2NASANzQEgC1DAESAQAAAAEAAADgJm4CoFBQM6BQUDMMwQAAAAAAAAAAAAAAAAAAxN6YMuAmbgLY0BIAfoJlMgAAUDOAi+oFoFBQMwUAAAD00BIAoFBQM/TQEgCGDGoypwxqMuDUEgBEh9AyBNESAF8jbDKgUFAzj9ESAJzTEgAAAGwyj9ESAICL6gWAi+oFJgZsMqBQUDOv0RIAvNMSAAoGbDKv0RIAkIfqBZCH6gUmBmwygCJuAg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SbHwbeRboKFIlVq4L9auOw+zER84POkYUPsPbfBTJm8=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6867eeO7avEWjRSvkHWA2dfkUWbC/8KhJB3B43BbM/I=</DigestValue>
    </Reference>
  </SignedInfo>
  <SignatureValue>vIlszMORDeIOKWnBm+PqUBGg8FxGJ5RmJVjvJyr33ftwJY3S5ju6j2mwDVg5rbmf
nxs3jhMVi5bmOrXCJVSyLg==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pbfJyqGSu5VmheiQu8MfAEMsxjo=</DigestValue>
      </Reference>
      <Reference URI="/word/endnotes.xml?ContentType=application/vnd.openxmlformats-officedocument.wordprocessingml.endnotes+xml">
        <DigestMethod Algorithm="http://www.w3.org/2000/09/xmldsig#sha1"/>
        <DigestValue>NCT8VNpVcEC5EAwTMO60FLQ6VZU=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IDeyl21kluYpoEZwmVfAHJeAVcI=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arINRq88CkuWv9KDw1c0b1DRqYQ=</DigestValue>
      </Reference>
      <Reference URI="/word/settings.xml?ContentType=application/vnd.openxmlformats-officedocument.wordprocessingml.settings+xml">
        <DigestMethod Algorithm="http://www.w3.org/2000/09/xmldsig#sha1"/>
        <DigestValue>W5Q6lnCZEKvTePtFUHoxb9J7jUc=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2018-02-02T05:44:09Z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ZGEHMzfZW6E4VYpXPM8curlp04KF1LdnCZtOkkumsNY=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uFIs5tOUzobbAxW/uJRRfUHm2SWN0ay5YhL1/NiJqoE=</DigestValue>
    </Reference>
  </SignedInfo>
  <SignatureValue>vyDm0ulH0NBI0YISF0d/mi0MKUD7O8qxjoiuJqk/H7TjGIVyoMB/T2LQ0jSTLvDv
dpyMK5bNkIIWDJNTZrgBZg==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pbfJyqGSu5VmheiQu8MfAEMsxjo=</DigestValue>
      </Reference>
      <Reference URI="/word/endnotes.xml?ContentType=application/vnd.openxmlformats-officedocument.wordprocessingml.endnotes+xml">
        <DigestMethod Algorithm="http://www.w3.org/2000/09/xmldsig#sha1"/>
        <DigestValue>NCT8VNpVcEC5EAwTMO60FLQ6VZU=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IDeyl21kluYpoEZwmVfAHJeAVcI=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arINRq88CkuWv9KDw1c0b1DRqYQ=</DigestValue>
      </Reference>
      <Reference URI="/word/settings.xml?ContentType=application/vnd.openxmlformats-officedocument.wordprocessingml.settings+xml">
        <DigestMethod Algorithm="http://www.w3.org/2000/09/xmldsig#sha1"/>
        <DigestValue>W5Q6lnCZEKvTePtFUHoxb9J7jUc=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2018-02-02T05:44:18Z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45</cp:revision>
  <cp:lastPrinted>2017-10-20T07:00:00Z</cp:lastPrinted>
  <dcterms:created xsi:type="dcterms:W3CDTF">2017-05-11T07:08:00Z</dcterms:created>
  <dcterms:modified xsi:type="dcterms:W3CDTF">2018-02-02T05:17:00Z</dcterms:modified>
</cp:coreProperties>
</file>