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06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9064AE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»   </w:t>
            </w:r>
            <w:r w:rsidR="009064AE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 201</w:t>
            </w:r>
            <w:r w:rsidR="009064A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64A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D03906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D03906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37CF1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1909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D0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D03906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D03906" w:rsidTr="00D03906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D03906" w:rsidRDefault="00D03906" w:rsidP="005F4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D03906" w:rsidRDefault="00D03906" w:rsidP="005F41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03906" w:rsidRDefault="00D03906" w:rsidP="005F4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871" w:type="dxa"/>
          </w:tcPr>
          <w:p w:rsidR="00D03906" w:rsidRDefault="00D0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D03906" w:rsidRDefault="00D0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A06987" w:rsidTr="00D03906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D03906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03906" w:rsidP="0019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A5119">
      <w:pPr>
        <w:rPr>
          <w:sz w:val="24"/>
          <w:szCs w:val="24"/>
        </w:rPr>
      </w:pPr>
      <w:r>
        <w:rPr>
          <w:sz w:val="24"/>
          <w:szCs w:val="24"/>
        </w:rPr>
        <w:t>поврежде</w:t>
      </w:r>
      <w:r w:rsidR="00A67632">
        <w:rPr>
          <w:sz w:val="24"/>
          <w:szCs w:val="24"/>
        </w:rPr>
        <w:t xml:space="preserve">ние непарным шелкопрядом </w:t>
      </w:r>
      <w:r>
        <w:rPr>
          <w:sz w:val="24"/>
          <w:szCs w:val="24"/>
        </w:rPr>
        <w:t xml:space="preserve"> 2010-2011гг.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EB344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44F3"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191909" w:rsidP="00A67A30">
            <w:pPr>
              <w:jc w:val="center"/>
              <w:rPr>
                <w:sz w:val="22"/>
                <w:szCs w:val="22"/>
              </w:rPr>
            </w:pPr>
            <w:r w:rsidRPr="00E444F3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A06987" w:rsidRDefault="0019190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EB344E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EB344E" w:rsidRDefault="00EB344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Бактериальная водянка</w:t>
            </w:r>
          </w:p>
        </w:tc>
        <w:tc>
          <w:tcPr>
            <w:tcW w:w="1247" w:type="dxa"/>
            <w:gridSpan w:val="2"/>
          </w:tcPr>
          <w:p w:rsidR="00EB344E" w:rsidRDefault="00EB344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EB344E" w:rsidRPr="00E444F3" w:rsidRDefault="00EB344E" w:rsidP="00A67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EB344E" w:rsidRDefault="00EB344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444F3" w:rsidRDefault="00E444F3" w:rsidP="00EB3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344E">
              <w:rPr>
                <w:sz w:val="24"/>
                <w:szCs w:val="24"/>
              </w:rPr>
              <w:t>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444F3" w:rsidRDefault="00A06987">
            <w:pPr>
              <w:rPr>
                <w:sz w:val="24"/>
                <w:szCs w:val="24"/>
              </w:rPr>
            </w:pPr>
            <w:r w:rsidRPr="00E444F3"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4F3" w:rsidP="00EB3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B344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3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344E" w:rsidP="00EB3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4F3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8A5119" w:rsidRDefault="008A511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 w:rsidRPr="00EB344E">
              <w:rPr>
                <w:sz w:val="24"/>
                <w:szCs w:val="24"/>
              </w:rPr>
              <w:t>0,</w:t>
            </w:r>
            <w:r w:rsidR="00466966" w:rsidRPr="00EB344E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EB344E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EB344E" w:rsidRDefault="00EB3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EB344E" w:rsidRDefault="00EB34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B344E" w:rsidRDefault="00EB344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:rsidR="00EB344E" w:rsidRDefault="00EB3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EB344E" w:rsidRDefault="00EB344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vMerge w:val="restart"/>
          </w:tcPr>
          <w:p w:rsidR="008072DF" w:rsidRDefault="008072DF" w:rsidP="000F4D3E">
            <w:pPr>
              <w:jc w:val="center"/>
              <w:rPr>
                <w:sz w:val="22"/>
                <w:szCs w:val="22"/>
              </w:rPr>
            </w:pPr>
          </w:p>
          <w:p w:rsidR="00EB344E" w:rsidRDefault="00EB344E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  <w:vMerge w:val="restart"/>
          </w:tcPr>
          <w:p w:rsidR="008072DF" w:rsidRDefault="008072DF" w:rsidP="00191909">
            <w:pPr>
              <w:jc w:val="center"/>
              <w:rPr>
                <w:sz w:val="22"/>
                <w:szCs w:val="22"/>
              </w:rPr>
            </w:pPr>
          </w:p>
          <w:p w:rsidR="00EB344E" w:rsidRDefault="008072DF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07" w:type="dxa"/>
            <w:vMerge w:val="restart"/>
          </w:tcPr>
          <w:p w:rsidR="008072DF" w:rsidRDefault="008072DF">
            <w:pPr>
              <w:rPr>
                <w:sz w:val="22"/>
                <w:szCs w:val="22"/>
              </w:rPr>
            </w:pPr>
          </w:p>
          <w:p w:rsidR="00EB344E" w:rsidRDefault="00EB3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  <w:vMerge w:val="restart"/>
          </w:tcPr>
          <w:p w:rsidR="008072DF" w:rsidRDefault="008072DF">
            <w:pPr>
              <w:jc w:val="center"/>
              <w:rPr>
                <w:sz w:val="22"/>
                <w:szCs w:val="22"/>
              </w:rPr>
            </w:pPr>
          </w:p>
          <w:p w:rsidR="00EB344E" w:rsidRDefault="00807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1077" w:type="dxa"/>
          </w:tcPr>
          <w:p w:rsidR="00EB344E" w:rsidRDefault="00EB344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EB344E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EB344E" w:rsidRDefault="00EB3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EB344E" w:rsidRDefault="00EB34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B344E" w:rsidRDefault="00EB344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:rsidR="00EB344E" w:rsidRDefault="00EB3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EB344E" w:rsidRDefault="00EB344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  <w:vMerge/>
          </w:tcPr>
          <w:p w:rsidR="00EB344E" w:rsidRDefault="00EB344E" w:rsidP="000F4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EB344E" w:rsidRDefault="00EB344E" w:rsidP="001919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EB344E" w:rsidRDefault="00EB344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EB344E" w:rsidRDefault="00EB3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B344E" w:rsidRDefault="00EB344E" w:rsidP="0019190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</w:t>
      </w:r>
      <w:r w:rsidR="00EB344E">
        <w:rPr>
          <w:sz w:val="24"/>
          <w:szCs w:val="24"/>
        </w:rPr>
        <w:t xml:space="preserve"> и заражённых </w:t>
      </w:r>
      <w:r>
        <w:rPr>
          <w:sz w:val="24"/>
          <w:szCs w:val="24"/>
        </w:rPr>
        <w:t xml:space="preserve"> деревьев, сжигание порубочных остатков</w:t>
      </w:r>
      <w:r w:rsidR="000F4D3E">
        <w:rPr>
          <w:sz w:val="24"/>
          <w:szCs w:val="24"/>
        </w:rPr>
        <w:t xml:space="preserve"> в </w:t>
      </w:r>
      <w:proofErr w:type="spellStart"/>
      <w:r w:rsidR="000F4D3E">
        <w:rPr>
          <w:sz w:val="24"/>
          <w:szCs w:val="24"/>
        </w:rPr>
        <w:t>непожароопасный</w:t>
      </w:r>
      <w:proofErr w:type="spellEnd"/>
      <w:r w:rsidR="000F4D3E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непарным шелкопрядом</w:t>
            </w:r>
            <w:r w:rsidR="00320200">
              <w:rPr>
                <w:sz w:val="24"/>
                <w:szCs w:val="24"/>
              </w:rPr>
              <w:t xml:space="preserve"> в 2010-11гг.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64AE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92A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7E" w:rsidRDefault="00B81B7E">
      <w:r>
        <w:separator/>
      </w:r>
    </w:p>
  </w:endnote>
  <w:endnote w:type="continuationSeparator" w:id="0">
    <w:p w:rsidR="00B81B7E" w:rsidRDefault="00B8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7E" w:rsidRDefault="00B81B7E">
      <w:r>
        <w:separator/>
      </w:r>
    </w:p>
  </w:footnote>
  <w:footnote w:type="continuationSeparator" w:id="0">
    <w:p w:rsidR="00B81B7E" w:rsidRDefault="00B8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F4D3E"/>
    <w:rsid w:val="00191909"/>
    <w:rsid w:val="001D08F0"/>
    <w:rsid w:val="001E1FE3"/>
    <w:rsid w:val="002613BD"/>
    <w:rsid w:val="002C0A05"/>
    <w:rsid w:val="002C4AC5"/>
    <w:rsid w:val="002F4C68"/>
    <w:rsid w:val="00320200"/>
    <w:rsid w:val="003B3885"/>
    <w:rsid w:val="003F2CB1"/>
    <w:rsid w:val="00466966"/>
    <w:rsid w:val="004C55D2"/>
    <w:rsid w:val="004E394B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5F417A"/>
    <w:rsid w:val="00637CF1"/>
    <w:rsid w:val="006436A2"/>
    <w:rsid w:val="00652E87"/>
    <w:rsid w:val="00656278"/>
    <w:rsid w:val="007122AE"/>
    <w:rsid w:val="00753F45"/>
    <w:rsid w:val="0076136A"/>
    <w:rsid w:val="007B353E"/>
    <w:rsid w:val="007D6F71"/>
    <w:rsid w:val="008072DF"/>
    <w:rsid w:val="00841353"/>
    <w:rsid w:val="008A5119"/>
    <w:rsid w:val="008B78ED"/>
    <w:rsid w:val="009064AE"/>
    <w:rsid w:val="00930479"/>
    <w:rsid w:val="009413C4"/>
    <w:rsid w:val="009F4E98"/>
    <w:rsid w:val="00A06987"/>
    <w:rsid w:val="00A3549B"/>
    <w:rsid w:val="00A67632"/>
    <w:rsid w:val="00A67A30"/>
    <w:rsid w:val="00B34847"/>
    <w:rsid w:val="00B81B7E"/>
    <w:rsid w:val="00C559A3"/>
    <w:rsid w:val="00CA3B09"/>
    <w:rsid w:val="00D03906"/>
    <w:rsid w:val="00D26E8F"/>
    <w:rsid w:val="00D82EF2"/>
    <w:rsid w:val="00E40301"/>
    <w:rsid w:val="00E444F3"/>
    <w:rsid w:val="00EB344E"/>
    <w:rsid w:val="00EE15D3"/>
    <w:rsid w:val="00EE7D2F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soIvJUCFdj+1GtLeGmuZF/0nrO5cXIXzoF32ek0dWHs=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I/fDhgArM4MKQ1pNGUpN2JB8sivC99o7ewVg7KEGNgY=</DigestValue>
    </Reference>
  </SignedInfo>
  <SignatureValue>l4DZFXV3InwgnWFvNQ9fdlLdmEFiT4D1T4ivrDEtn2hh5Glq3AfZupjPpJ8kj3dx
v2s1cCTqzW1Ypoz/ith6YQ==</SignatureValue>
  <KeyInfo>
    <X509Data>
      <X509Certificate>MIIJpzCCCVagAwIBAgIRAOEDbhsH4NqA5xFR0KD3JBwwCAYGKoUDAgIDMIIBIzEY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MjAeFw0xNzExMjMxMzEwNDVaFw0xODExMjMxMzIwNDVaMIICoDEOMAwGA1UEKwwF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G8lbkoeKLTbAtBwlz4WLiglpwZo=</DigestValue>
      </Reference>
      <Reference URI="/word/endnotes.xml?ContentType=application/vnd.openxmlformats-officedocument.wordprocessingml.endnotes+xml">
        <DigestMethod Algorithm="http://www.w3.org/2000/09/xmldsig#sha1"/>
        <DigestValue>nmgfdW40Igdae0tJGU5C/6fBXpU=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g6TP/oTQVZFtXfWDcKAh+OjBAIU=</DigestValue>
      </Reference>
      <Reference URI="/word/settings.xml?ContentType=application/vnd.openxmlformats-officedocument.wordprocessingml.settings+xml">
        <DigestMethod Algorithm="http://www.w3.org/2000/09/xmldsig#sha1"/>
        <DigestValue>2ITSLoG5Qq17aSZF0EAkOtGN7TU=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2018-04-27T12:05:23Z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2018-04-27T12:05:23Z</xd:SigningTime>
          <xd:SigningCertificate>
            <xd:Cert>
              <xd:CertDigest>
                <DigestMethod Algorithm="http://www.w3.org/2000/09/xmldsig#sha1"/>
                <DigestValue>JSZjDNunx4WsJvLAMjPsEU6+sq8=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299094109148836691761195707962941187100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RD3VsMtKIixUOj/bl8NjXwTYupgjPWC+GhYikfiXAX4=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ijjlxyZY3WkyfpYmWr6JcXewTp+R2dxFy0Zhcui84hI=</DigestValue>
    </Reference>
  </SignedInfo>
  <SignatureValue>7wdcKskBivwvNFCHaAayXytOn/iOA/hmsokiV+J1+K/Oki+uhCe8t+K4tJ+6zOQP
XhyLsBSiJnvL/OF8orONZw==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G8lbkoeKLTbAtBwlz4WLiglpwZo=</DigestValue>
      </Reference>
      <Reference URI="/word/endnotes.xml?ContentType=application/vnd.openxmlformats-officedocument.wordprocessingml.endnotes+xml">
        <DigestMethod Algorithm="http://www.w3.org/2000/09/xmldsig#sha1"/>
        <DigestValue>nmgfdW40Igdae0tJGU5C/6fBXpU=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g6TP/oTQVZFtXfWDcKAh+OjBAIU=</DigestValue>
      </Reference>
      <Reference URI="/word/settings.xml?ContentType=application/vnd.openxmlformats-officedocument.wordprocessingml.settings+xml">
        <DigestMethod Algorithm="http://www.w3.org/2000/09/xmldsig#sha1"/>
        <DigestValue>2ITSLoG5Qq17aSZF0EAkOtGN7TU=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2018-05-03T08:49:18Z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2018-05-03T08:49:18Z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KSbifWdrLf0/2tb4wMhnDqIRvvN9MHynlMsMVQi+NT4=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uxokAbBJxQLBXWEEw1lJsHAPUQumSN+qc/3jvwg1/xg=</DigestValue>
    </Reference>
  </SignedInfo>
  <SignatureValue>kdPYhghDJdaqt5tWXZ1Nuv/MLmYgxZQTalfdQwukysiR4seZpipIl4UGbVp2k9TS
2kEt0cTV0sff1n4gUKzPpQ==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G8lbkoeKLTbAtBwlz4WLiglpwZo=</DigestValue>
      </Reference>
      <Reference URI="/word/endnotes.xml?ContentType=application/vnd.openxmlformats-officedocument.wordprocessingml.endnotes+xml">
        <DigestMethod Algorithm="http://www.w3.org/2000/09/xmldsig#sha1"/>
        <DigestValue>nmgfdW40Igdae0tJGU5C/6fBXpU=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g6TP/oTQVZFtXfWDcKAh+OjBAIU=</DigestValue>
      </Reference>
      <Reference URI="/word/settings.xml?ContentType=application/vnd.openxmlformats-officedocument.wordprocessingml.settings+xml">
        <DigestMethod Algorithm="http://www.w3.org/2000/09/xmldsig#sha1"/>
        <DigestValue>2ITSLoG5Qq17aSZF0EAkOtGN7TU=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2018-05-03T08:49:25Z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2018-05-03T08:49:25Z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2018-04-27T12:05:00Z</dcterms:created>
  <dcterms:modified xsi:type="dcterms:W3CDTF">2018-04-27T12:05:00Z</dcterms:modified>
</cp:coreProperties>
</file>